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314F6E" w:rsidRDefault="00314F6E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Ас-93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2B37F3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B37F3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1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ГОРТАННЯ УКРАЇНСЬКОЇ РЕВОЛЮЦІЇ.&#10;БОРОТЬБА ЗА ЗБЕРЕЖЕННЯ ДЕРЖАВ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41678" w:rsidRDefault="001615A3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B37F3">
        <w:rPr>
          <w:b/>
          <w:bCs/>
          <w:sz w:val="28"/>
          <w:szCs w:val="28"/>
          <w:lang w:val="uk-UA"/>
        </w:rPr>
        <w:pict>
          <v:shape id="_x0000_i1026" type="#_x0000_t136" style="width:567pt;height:33pt" fillcolor="#369" stroked="f">
            <v:shadow on="t" color="#b2b2b2" opacity="52429f" offset="3pt"/>
            <v:textpath style="font-family:&quot;Times New Roman&quot;;v-text-kern:t" trim="t" fitpath="t" string="КОНТРОЛЬНА РОБОТА"/>
          </v:shape>
        </w:pict>
      </w:r>
    </w:p>
    <w:p w:rsidR="00141678" w:rsidRDefault="00141678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4E0C25" w:rsidRPr="001615A3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1615A3">
        <w:rPr>
          <w:b/>
          <w:bCs/>
          <w:color w:val="FF0000"/>
          <w:sz w:val="28"/>
          <w:szCs w:val="28"/>
          <w:lang w:val="uk-UA"/>
        </w:rPr>
        <w:t>План ви</w:t>
      </w:r>
      <w:r w:rsidR="001615A3">
        <w:rPr>
          <w:b/>
          <w:bCs/>
          <w:color w:val="FF0000"/>
          <w:sz w:val="28"/>
          <w:szCs w:val="28"/>
          <w:lang w:val="uk-UA"/>
        </w:rPr>
        <w:t>конання</w:t>
      </w:r>
      <w:r w:rsidRPr="001615A3">
        <w:rPr>
          <w:b/>
          <w:bCs/>
          <w:color w:val="FF0000"/>
          <w:sz w:val="28"/>
          <w:szCs w:val="28"/>
          <w:lang w:val="uk-UA"/>
        </w:rPr>
        <w:t>:</w:t>
      </w:r>
    </w:p>
    <w:p w:rsidR="001615A3" w:rsidRDefault="001615A3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2D6553">
        <w:rPr>
          <w:b/>
          <w:bCs/>
          <w:sz w:val="28"/>
          <w:szCs w:val="28"/>
          <w:lang w:val="uk-UA"/>
        </w:rPr>
        <w:t xml:space="preserve">Повтори вивчене </w:t>
      </w:r>
      <w:r>
        <w:rPr>
          <w:b/>
          <w:bCs/>
          <w:sz w:val="28"/>
          <w:szCs w:val="28"/>
          <w:lang w:val="uk-UA"/>
        </w:rPr>
        <w:t>з</w:t>
      </w:r>
      <w:r w:rsidR="002D6553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текстом підручника: Історія України, 10 клас. І.</w:t>
      </w:r>
      <w:proofErr w:type="spellStart"/>
      <w:r>
        <w:rPr>
          <w:b/>
          <w:bCs/>
          <w:sz w:val="28"/>
          <w:szCs w:val="28"/>
          <w:lang w:val="uk-UA"/>
        </w:rPr>
        <w:t>Бурнейко</w:t>
      </w:r>
      <w:proofErr w:type="spellEnd"/>
      <w:r>
        <w:rPr>
          <w:b/>
          <w:bCs/>
          <w:sz w:val="28"/>
          <w:szCs w:val="28"/>
          <w:lang w:val="uk-UA"/>
        </w:rPr>
        <w:t>, Г.</w:t>
      </w:r>
      <w:proofErr w:type="spellStart"/>
      <w:r>
        <w:rPr>
          <w:b/>
          <w:bCs/>
          <w:sz w:val="28"/>
          <w:szCs w:val="28"/>
          <w:lang w:val="uk-UA"/>
        </w:rPr>
        <w:t>Хлібовська</w:t>
      </w:r>
      <w:proofErr w:type="spellEnd"/>
      <w:r>
        <w:rPr>
          <w:b/>
          <w:bCs/>
          <w:sz w:val="28"/>
          <w:szCs w:val="28"/>
          <w:lang w:val="uk-UA"/>
        </w:rPr>
        <w:t xml:space="preserve"> та ін., 201</w:t>
      </w:r>
      <w:r w:rsidR="00F1782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р. §1</w:t>
      </w:r>
      <w:r w:rsidR="00141678">
        <w:rPr>
          <w:b/>
          <w:bCs/>
          <w:sz w:val="28"/>
          <w:szCs w:val="28"/>
          <w:lang w:val="uk-UA"/>
        </w:rPr>
        <w:t>2 - 23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="001257E9" w:rsidRPr="001257E9">
          <w:rPr>
            <w:rStyle w:val="a9"/>
            <w:b/>
            <w:sz w:val="28"/>
            <w:szCs w:val="28"/>
          </w:rPr>
          <w:t>http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://</w:t>
        </w:r>
        <w:r w:rsidR="001257E9" w:rsidRPr="001257E9">
          <w:rPr>
            <w:rStyle w:val="a9"/>
            <w:b/>
            <w:sz w:val="28"/>
            <w:szCs w:val="28"/>
          </w:rPr>
          <w:t>www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urok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net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/10-</w:t>
        </w:r>
        <w:r w:rsidR="001257E9" w:rsidRPr="001257E9">
          <w:rPr>
            <w:rStyle w:val="a9"/>
            <w:b/>
            <w:sz w:val="28"/>
            <w:szCs w:val="28"/>
          </w:rPr>
          <w:t>klas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</w:t>
        </w:r>
        <w:r w:rsidR="001257E9" w:rsidRPr="001257E9">
          <w:rPr>
            <w:rStyle w:val="a9"/>
            <w:b/>
            <w:sz w:val="28"/>
            <w:szCs w:val="28"/>
          </w:rPr>
          <w:t>istoriya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ukra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ї</w:t>
        </w:r>
        <w:r w:rsidR="001257E9" w:rsidRPr="001257E9">
          <w:rPr>
            <w:rStyle w:val="a9"/>
            <w:b/>
            <w:sz w:val="28"/>
            <w:szCs w:val="28"/>
          </w:rPr>
          <w:t>ni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riven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standartu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pidruchnik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dlya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-10-</w:t>
        </w:r>
        <w:r w:rsidR="001257E9" w:rsidRPr="001257E9">
          <w:rPr>
            <w:rStyle w:val="a9"/>
            <w:b/>
            <w:sz w:val="28"/>
            <w:szCs w:val="28"/>
          </w:rPr>
          <w:t>klasu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avt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burnejko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xlibovska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g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krizhanovska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ye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naumchuk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tov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aston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2018-2.</w:t>
        </w:r>
        <w:proofErr w:type="spellStart"/>
        <w:r w:rsidR="001257E9" w:rsidRPr="001257E9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2D6553" w:rsidRDefault="002D6553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Pr="00521C4B" w:rsidRDefault="002D6553" w:rsidP="002D655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7030A0"/>
          <w:sz w:val="32"/>
          <w:szCs w:val="32"/>
          <w:lang w:val="uk-UA"/>
        </w:rPr>
      </w:pPr>
      <w:r w:rsidRPr="00521C4B">
        <w:rPr>
          <w:b/>
          <w:bCs/>
          <w:color w:val="7030A0"/>
          <w:sz w:val="32"/>
          <w:szCs w:val="32"/>
          <w:lang w:val="uk-UA"/>
        </w:rPr>
        <w:t>ВИКОНАЙ ЗАВДАННЯ</w:t>
      </w:r>
      <w:r w:rsidR="001615A3">
        <w:rPr>
          <w:b/>
          <w:bCs/>
          <w:color w:val="7030A0"/>
          <w:sz w:val="32"/>
          <w:szCs w:val="32"/>
          <w:lang w:val="uk-UA"/>
        </w:rPr>
        <w:t xml:space="preserve"> КОНТРОЛЬНОЇ РОБОТИ</w:t>
      </w:r>
      <w:r w:rsidRPr="00521C4B">
        <w:rPr>
          <w:b/>
          <w:bCs/>
          <w:color w:val="7030A0"/>
          <w:sz w:val="32"/>
          <w:szCs w:val="32"/>
          <w:lang w:val="uk-UA"/>
        </w:rPr>
        <w:t>.</w:t>
      </w: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Default="00521C4B" w:rsidP="0052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Блок</w:t>
      </w:r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І.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Вибрати</w:t>
      </w:r>
      <w:proofErr w:type="spellEnd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одну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правильну</w:t>
      </w:r>
      <w:proofErr w:type="spellEnd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відповідь</w:t>
      </w:r>
      <w:proofErr w:type="spellEnd"/>
    </w:p>
    <w:p w:rsidR="001615A3" w:rsidRPr="001615A3" w:rsidRDefault="001615A3" w:rsidP="00521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Кожна відповідь – 0,5 бали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Укажіть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пункту,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поблизу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сталася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описана в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даному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«Вона (молодь)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йшла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бій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існею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вмерла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»… І не вина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цієї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світ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так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злегковажив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великим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шляхетним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поривом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Української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держави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…Вина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хіба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тому,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 молодь, як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цілий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народ,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видав,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ідготовлені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взятого на себе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завдання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Базар;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рути;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Укажіть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держави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чолі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стояв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П. Скоропадський</w:t>
      </w: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адянська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Берестейському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мирному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проголошувалася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державами Четвертного союзу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припинялася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Німеччина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Австро-Угорщина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ставали союзниками 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зобов’язувалася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поставляти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Німеччині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сільськогосподарську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продукцію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6D3B48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У </w:t>
      </w:r>
      <w:proofErr w:type="spellStart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якому</w:t>
      </w:r>
      <w:proofErr w:type="spellEnd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уряді</w:t>
      </w:r>
      <w:proofErr w:type="spellEnd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посаду 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Голови уряду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обіймав</w:t>
      </w:r>
      <w:proofErr w:type="spellEnd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В.Винниченко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Генеральний Секретаріат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Тимчасовий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Секретаріат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Комісарі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5.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Хто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провадив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наступну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внутрішню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зовнішню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політику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: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•передача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законодавчої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Трудовому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Конгресу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вилучення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поміщиків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радянській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Скоропадський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адміністрація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Як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політи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ка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більшовиків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Україні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виявилась у: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аціоналізаці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заборон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торгівлі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згортанн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грошового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обігу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продрозкладки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Експропріація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Індустріалізація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Колективізація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Воєнний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комунізм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615A3" w:rsidRDefault="001615A3" w:rsidP="0040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p w:rsidR="00521C4B" w:rsidRDefault="004030F5" w:rsidP="0040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Блок</w:t>
      </w:r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ІІ . Обрати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правильні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варіанти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відповідей</w:t>
      </w:r>
      <w:proofErr w:type="spellEnd"/>
    </w:p>
    <w:p w:rsidR="001615A3" w:rsidRPr="001615A3" w:rsidRDefault="001615A3" w:rsidP="00161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Кожна відповідь – 1 бал</w:t>
      </w:r>
    </w:p>
    <w:p w:rsidR="00521C4B" w:rsidRPr="004030F5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7</w:t>
      </w:r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Визначте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заходи, </w:t>
      </w:r>
      <w:proofErr w:type="spellStart"/>
      <w:proofErr w:type="gram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proofErr w:type="gram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ільшовиками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1919 р. (5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іалістична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Формування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більшовицького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уряду — Ради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комунізму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Розширення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суверенітету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продовольчої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диктатури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Конфіскація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поміщицьких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землеволодінь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Червоний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терор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E7258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</w:t>
      </w:r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Визначте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Варшавської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угоди (5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визнавала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та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запроваджує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валюту;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землевласники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втрачають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землю.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Збройні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Петлюри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ідпорядковуються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польському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командуванню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отримала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Західної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Галичини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Східної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Волині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Холмщини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ідляшшя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Утримання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рахунок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E7258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9</w:t>
      </w:r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Позначте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ІІІ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Універсалу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Центрально</w:t>
      </w:r>
      <w:proofErr w:type="gram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</w:t>
      </w:r>
      <w:proofErr w:type="gram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ади (5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юрисдикції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на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дев’ять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Закріплення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землю.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державного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 над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промисловістю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торгівлею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Гарантування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демократичних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свобод: слова,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друку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спілок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страйків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8-годинного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робочого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дня.</w:t>
      </w:r>
    </w:p>
    <w:p w:rsidR="00E7258B" w:rsidRDefault="00E7258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Pr="00E7258B" w:rsidRDefault="00521C4B" w:rsidP="00E72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Завдання ІІІ</w:t>
      </w:r>
      <w:proofErr w:type="gram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.</w:t>
      </w:r>
      <w:proofErr w:type="gram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Встановити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відповідність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,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утворивши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логічні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пари</w:t>
      </w:r>
    </w:p>
    <w:p w:rsidR="002A7B5D" w:rsidRPr="001615A3" w:rsidRDefault="002A7B5D" w:rsidP="002A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Кожна відповідь – 1 бал</w:t>
      </w:r>
    </w:p>
    <w:p w:rsidR="00521C4B" w:rsidRPr="005135F4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135F4"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</w:t>
      </w:r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Установіть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відповідність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між</w:t>
      </w:r>
      <w:proofErr w:type="spellEnd"/>
      <w:proofErr w:type="gram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датами та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подіями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описаними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документах.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8552"/>
      </w:tblGrid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135F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Березень</w:t>
            </w:r>
            <w:proofErr w:type="spellEnd"/>
            <w:r w:rsidR="005135F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1918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E7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Віра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силу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німців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великою,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більшовикі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ставилися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чогось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несправжнього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обивательська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раділа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тому,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по-перше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настане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порядок</w:t>
            </w:r>
            <w:r w:rsidR="00E7258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Вересень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1918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великою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радістю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історичний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крок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західних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наших,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Директорія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УНР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ухвалила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тую </w:t>
            </w:r>
            <w:r w:rsidR="00E7258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луку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прийняти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Січень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1919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«Генерал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Денікін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правительство в основу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своєї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політики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ставили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відновлення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єдиної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неділимо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”. «…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буде» —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гасло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денікінського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уряду»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1919 р.</w:t>
            </w:r>
          </w:p>
          <w:p w:rsidR="005135F4" w:rsidRPr="005135F4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135F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11</w:t>
      </w:r>
      <w:r w:rsidR="00521C4B"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 Установіть відповідність між політичними силами і напрямками їх діяльності.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6857"/>
      </w:tblGrid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 Рада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«Декрет про землю»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передбачав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націоналізацію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усіх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поміщицьких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удільних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монастирських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церковних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землеволодінь</w:t>
            </w:r>
            <w:proofErr w:type="spellEnd"/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076264" w:rsidRDefault="00521C4B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076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Гетьманат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Скоропадського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Вилучення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поміщикі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гарантування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компенсаційних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</w:t>
            </w:r>
            <w:proofErr w:type="spellEnd"/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Рада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Народних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Комісарі</w:t>
            </w:r>
            <w:proofErr w:type="gram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</w:p>
          <w:p w:rsidR="00521C4B" w:rsidRPr="005135F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64" w:rsidRDefault="00521C4B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ідновлення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поміщицької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власності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землю</w:t>
            </w:r>
          </w:p>
          <w:p w:rsidR="00521C4B" w:rsidRPr="0007626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Директорія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F4" w:rsidRPr="00076264" w:rsidRDefault="005135F4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B5E62" w:rsidRDefault="005B5E62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E6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12</w:t>
      </w:r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Установити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відповідність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між</w:t>
      </w:r>
      <w:proofErr w:type="spellEnd"/>
      <w:proofErr w:type="gram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документом та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його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положенням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2"/>
        <w:gridCol w:w="8930"/>
      </w:tblGrid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Віднині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Народною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відділяючись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Російської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зберігаючи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єдність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твердо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станемо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нашій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силами нашими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федерацією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«Ми, Центральна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Рада, стоячи, як все, за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відривати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разом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усіма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народами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змагати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піднесення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розвитку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ціло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єдності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сил…»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ІІІ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Віднині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самостійною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незалежною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суверенною Державою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Народу…»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ІV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чутки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розмови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сепаратизм, про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відокремлення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лише</w:t>
            </w:r>
            <w:proofErr w:type="spellEnd"/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контрреволюційна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пропаганда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просто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несвідомість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C91B85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одділяючись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ієї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розриваючи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державою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хай народ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український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своїй</w:t>
            </w:r>
            <w:proofErr w:type="spellEnd"/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сам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порядкувати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своїм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життям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Default="00521C4B" w:rsidP="0068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Завдання ІV. </w:t>
      </w:r>
      <w:proofErr w:type="spell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Встановити</w:t>
      </w:r>
      <w:proofErr w:type="spell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хронологічну</w:t>
      </w:r>
      <w:proofErr w:type="spell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посл</w:t>
      </w:r>
      <w:proofErr w:type="gram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ідовність</w:t>
      </w:r>
      <w:proofErr w:type="spellEnd"/>
    </w:p>
    <w:p w:rsidR="0053060F" w:rsidRPr="001615A3" w:rsidRDefault="0053060F" w:rsidP="00530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Кожна відповідь – 1,5 бали</w:t>
      </w:r>
    </w:p>
    <w:p w:rsidR="00521C4B" w:rsidRPr="00685DAD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Складіть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хронологічний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ланцюжок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Проголошення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незалежності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УНР 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Крутами.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більшовикі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більшовицьких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івдні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Виголошення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етвертого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універсалу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Ради.</w:t>
      </w:r>
    </w:p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685DAD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Установіть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хронологічну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</w:t>
      </w:r>
      <w:proofErr w:type="gram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ідовність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подій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Перший зимовий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Чортківська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офензива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УСРР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Ризький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521C4B" w:rsidRPr="00521C4B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76264"/>
    <w:rsid w:val="000B104A"/>
    <w:rsid w:val="000C33C8"/>
    <w:rsid w:val="000D5858"/>
    <w:rsid w:val="000D71F6"/>
    <w:rsid w:val="000E522F"/>
    <w:rsid w:val="000E7353"/>
    <w:rsid w:val="000F016B"/>
    <w:rsid w:val="001257E9"/>
    <w:rsid w:val="00141678"/>
    <w:rsid w:val="00142C2F"/>
    <w:rsid w:val="001615A3"/>
    <w:rsid w:val="00162749"/>
    <w:rsid w:val="00167E01"/>
    <w:rsid w:val="001816ED"/>
    <w:rsid w:val="001C3267"/>
    <w:rsid w:val="001C3767"/>
    <w:rsid w:val="001C523C"/>
    <w:rsid w:val="00201FCE"/>
    <w:rsid w:val="0025284A"/>
    <w:rsid w:val="002648D0"/>
    <w:rsid w:val="002A7350"/>
    <w:rsid w:val="002A7B5D"/>
    <w:rsid w:val="002B37F3"/>
    <w:rsid w:val="002C0E65"/>
    <w:rsid w:val="002C14A9"/>
    <w:rsid w:val="002D4BE2"/>
    <w:rsid w:val="002D6553"/>
    <w:rsid w:val="002E1EDF"/>
    <w:rsid w:val="002E7392"/>
    <w:rsid w:val="0030354E"/>
    <w:rsid w:val="00305C82"/>
    <w:rsid w:val="00314F6E"/>
    <w:rsid w:val="00332856"/>
    <w:rsid w:val="00354E33"/>
    <w:rsid w:val="00394023"/>
    <w:rsid w:val="003C684A"/>
    <w:rsid w:val="003D5BDA"/>
    <w:rsid w:val="004030F5"/>
    <w:rsid w:val="004144CC"/>
    <w:rsid w:val="00414DE0"/>
    <w:rsid w:val="00441BF4"/>
    <w:rsid w:val="00471966"/>
    <w:rsid w:val="00492AEC"/>
    <w:rsid w:val="004A14D8"/>
    <w:rsid w:val="004A76C1"/>
    <w:rsid w:val="004E0C25"/>
    <w:rsid w:val="004F3FA1"/>
    <w:rsid w:val="005135F4"/>
    <w:rsid w:val="00521C4B"/>
    <w:rsid w:val="0053060F"/>
    <w:rsid w:val="00534657"/>
    <w:rsid w:val="00540AF1"/>
    <w:rsid w:val="00552FFD"/>
    <w:rsid w:val="005541F2"/>
    <w:rsid w:val="005604F3"/>
    <w:rsid w:val="0056566B"/>
    <w:rsid w:val="00573CD1"/>
    <w:rsid w:val="005A0DC4"/>
    <w:rsid w:val="005B5E62"/>
    <w:rsid w:val="005C5FB1"/>
    <w:rsid w:val="006050B9"/>
    <w:rsid w:val="006636E1"/>
    <w:rsid w:val="00685DAD"/>
    <w:rsid w:val="00695014"/>
    <w:rsid w:val="006D3B48"/>
    <w:rsid w:val="0070442F"/>
    <w:rsid w:val="0073509B"/>
    <w:rsid w:val="007A3E1B"/>
    <w:rsid w:val="007A4CF9"/>
    <w:rsid w:val="007B5AF2"/>
    <w:rsid w:val="0080712F"/>
    <w:rsid w:val="008149AE"/>
    <w:rsid w:val="00817B46"/>
    <w:rsid w:val="00823A7E"/>
    <w:rsid w:val="00854011"/>
    <w:rsid w:val="00862EE9"/>
    <w:rsid w:val="00876737"/>
    <w:rsid w:val="00885C24"/>
    <w:rsid w:val="008A29C7"/>
    <w:rsid w:val="008A2FC7"/>
    <w:rsid w:val="008B60BE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E4440"/>
    <w:rsid w:val="009F3146"/>
    <w:rsid w:val="00A124B0"/>
    <w:rsid w:val="00A161EA"/>
    <w:rsid w:val="00A6104B"/>
    <w:rsid w:val="00A7089A"/>
    <w:rsid w:val="00A850D3"/>
    <w:rsid w:val="00AA572F"/>
    <w:rsid w:val="00AF3685"/>
    <w:rsid w:val="00B14A85"/>
    <w:rsid w:val="00B21673"/>
    <w:rsid w:val="00B56DB5"/>
    <w:rsid w:val="00B806D2"/>
    <w:rsid w:val="00B91008"/>
    <w:rsid w:val="00B95C74"/>
    <w:rsid w:val="00BD5165"/>
    <w:rsid w:val="00BE6BB2"/>
    <w:rsid w:val="00BF3B0F"/>
    <w:rsid w:val="00BF56B4"/>
    <w:rsid w:val="00C05A85"/>
    <w:rsid w:val="00C5407E"/>
    <w:rsid w:val="00C54C60"/>
    <w:rsid w:val="00C91B85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61CB8"/>
    <w:rsid w:val="00DC34C8"/>
    <w:rsid w:val="00DC37E5"/>
    <w:rsid w:val="00DD2B2B"/>
    <w:rsid w:val="00DE220D"/>
    <w:rsid w:val="00E01580"/>
    <w:rsid w:val="00E43A20"/>
    <w:rsid w:val="00E66723"/>
    <w:rsid w:val="00E7258B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91</cp:revision>
  <cp:lastPrinted>2014-05-10T20:36:00Z</cp:lastPrinted>
  <dcterms:created xsi:type="dcterms:W3CDTF">2014-05-09T13:40:00Z</dcterms:created>
  <dcterms:modified xsi:type="dcterms:W3CDTF">2020-03-28T17:28:00Z</dcterms:modified>
</cp:coreProperties>
</file>