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1F" w:rsidRPr="00CA1A60" w:rsidRDefault="000D2F1F" w:rsidP="000D2F1F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CA1A60">
        <w:rPr>
          <w:rFonts w:ascii="Times New Roman" w:hAnsi="Times New Roman"/>
          <w:b/>
          <w:i/>
          <w:sz w:val="32"/>
          <w:szCs w:val="32"/>
          <w:lang w:val="en-US"/>
        </w:rPr>
        <w:t>Control Work .Writing</w:t>
      </w:r>
    </w:p>
    <w:p w:rsidR="000D2F1F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1.Translate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into English.</w:t>
      </w:r>
    </w:p>
    <w:p w:rsidR="000D2F1F" w:rsidRP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1) проголошувати незалежність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школа спільного навчання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здійснити опитування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захист навколишнього середовища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бути звільненим під заставу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позитивне ставлення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Рада Європи , ООН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8)замовити столик заздалегідь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9)їжа  високої якості</w:t>
      </w:r>
    </w:p>
    <w:p w:rsidR="000D2F1F" w:rsidRPr="000D2F1F" w:rsidRDefault="000D2F1F" w:rsidP="000D2F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10)підвищення рівня злочинності серед молоді</w:t>
      </w:r>
    </w:p>
    <w:p w:rsidR="000D2F1F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2.Complete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the sentences, use Infinitive ,Gerund or Participle.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1.I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have no idea what ( choose).She doesn’t enjoy ( wear) formal clothes.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He doesn’t mind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watch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He’s  pretending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(be) angry.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invite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to the premiere of the play she was looking forward to watching it.</w:t>
      </w:r>
    </w:p>
    <w:p w:rsidR="000D2F1F" w:rsidRPr="00455D57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55D57">
        <w:rPr>
          <w:rFonts w:ascii="Times New Roman" w:hAnsi="Times New Roman"/>
          <w:b/>
          <w:sz w:val="28"/>
          <w:szCs w:val="28"/>
          <w:lang w:val="en-US"/>
        </w:rPr>
        <w:t>3</w:t>
      </w:r>
      <w:r w:rsidRPr="00455D5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55D57">
        <w:rPr>
          <w:rFonts w:ascii="Times New Roman" w:hAnsi="Times New Roman"/>
          <w:b/>
          <w:sz w:val="28"/>
          <w:szCs w:val="28"/>
          <w:lang w:val="en-US"/>
        </w:rPr>
        <w:t>Complete</w:t>
      </w:r>
      <w:proofErr w:type="gramEnd"/>
      <w:r w:rsidRPr="00455D57">
        <w:rPr>
          <w:rFonts w:ascii="Times New Roman" w:hAnsi="Times New Roman"/>
          <w:b/>
          <w:sz w:val="28"/>
          <w:szCs w:val="28"/>
          <w:lang w:val="en-US"/>
        </w:rPr>
        <w:t xml:space="preserve"> the sentences .( Use 1</w:t>
      </w:r>
      <w:r w:rsidRPr="00455D5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st</w:t>
      </w:r>
      <w:r w:rsidRPr="00455D57">
        <w:rPr>
          <w:rFonts w:ascii="Times New Roman" w:hAnsi="Times New Roman"/>
          <w:b/>
          <w:sz w:val="28"/>
          <w:szCs w:val="28"/>
          <w:lang w:val="en-US"/>
        </w:rPr>
        <w:t>,2</w:t>
      </w:r>
      <w:r w:rsidRPr="00455D5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nd</w:t>
      </w:r>
      <w:r w:rsidRPr="00455D57">
        <w:rPr>
          <w:rFonts w:ascii="Times New Roman" w:hAnsi="Times New Roman"/>
          <w:b/>
          <w:sz w:val="28"/>
          <w:szCs w:val="28"/>
          <w:lang w:val="en-US"/>
        </w:rPr>
        <w:t>, 3d or zero   Conditional)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My dream (come true) if 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work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 the previous year. 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If the boy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not do) his homework yesterday , he …( be) grounded.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3.Ann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( not be) excited if he ( win) the elections.</w:t>
      </w:r>
    </w:p>
    <w:p w:rsidR="000D2F1F" w:rsidRPr="00455D57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55D57">
        <w:rPr>
          <w:rFonts w:ascii="Times New Roman" w:hAnsi="Times New Roman"/>
          <w:b/>
          <w:sz w:val="28"/>
          <w:szCs w:val="28"/>
          <w:lang w:val="en-US"/>
        </w:rPr>
        <w:t>4.Rewrite</w:t>
      </w:r>
      <w:proofErr w:type="gramEnd"/>
      <w:r w:rsidRPr="00455D57">
        <w:rPr>
          <w:rFonts w:ascii="Times New Roman" w:hAnsi="Times New Roman"/>
          <w:b/>
          <w:sz w:val="28"/>
          <w:szCs w:val="28"/>
          <w:lang w:val="en-US"/>
        </w:rPr>
        <w:t xml:space="preserve"> the sentences into reported speech.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1.” Why do you play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truant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” the teacher asked me.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“ Alcohol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slows down brain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activity!”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doctor  explained.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3.”Can mother infect her baby during pregnancy?” the student asked.</w:t>
      </w:r>
    </w:p>
    <w:p w:rsidR="000D2F1F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Choose the right variant</w:t>
      </w:r>
    </w:p>
    <w:p w:rsidR="000D2F1F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done, Complex Subject)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1.She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always …her rubbish collected on Saturdays.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have    b) has      c)has had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 … all the books bought in some days.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are having   b)will have    c)have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…to have invented a new method.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a)said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b)says         c)is said 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4.The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boy …to be the first in this competition.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a)are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known  b)has known  c) was known</w:t>
      </w:r>
    </w:p>
    <w:p w:rsidR="000D2F1F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6.Choose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the right variant, make the sentences in Active or Passive Voice. 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The room …….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at  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moment.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is being decorated b)is decorate d)decorated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pupil …..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  report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yet.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a)hasn’t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been written  b)wrote  c)hasn’t written                                                                                                       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new method of recycling…..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them.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been taken b) have been taken c) will be taken</w:t>
      </w:r>
    </w:p>
    <w:p w:rsidR="000D2F1F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7. Match the words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in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with particles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in 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to make up phrasal verbs, translate into Ukrainian.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 up, down, out of, up, back, after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talk ,patch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calm, look, bring, run</w:t>
      </w:r>
    </w:p>
    <w:p w:rsidR="000D2F1F" w:rsidRDefault="000D2F1F" w:rsidP="000D2F1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Choose one topic. Make up your own dialogue between two friends about: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1) Role of foreign languages in our life 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 A chance to go anywhere.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3)  Relationship between parents and children.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4) Do you like junk food?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5) Environment needs improvement.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6)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Role of Art in Our Life.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7)The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problems young people are facing nowadays.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8)State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structure of Ukraine</w:t>
      </w:r>
    </w:p>
    <w:p w:rsidR="000D2F1F" w:rsidRDefault="000D2F1F" w:rsidP="000D2F1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D2F1F" w:rsidRPr="00455D57" w:rsidRDefault="000D2F1F" w:rsidP="000D2F1F">
      <w:pPr>
        <w:rPr>
          <w:lang w:val="en-US"/>
        </w:rPr>
      </w:pPr>
    </w:p>
    <w:p w:rsidR="007527E0" w:rsidRDefault="007527E0">
      <w:bookmarkStart w:id="0" w:name="_GoBack"/>
      <w:bookmarkEnd w:id="0"/>
    </w:p>
    <w:sectPr w:rsidR="0075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2"/>
    <w:rsid w:val="000D2F1F"/>
    <w:rsid w:val="007527E0"/>
    <w:rsid w:val="00A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2020-03-28T10:30:00Z</dcterms:created>
  <dcterms:modified xsi:type="dcterms:W3CDTF">2020-03-28T10:32:00Z</dcterms:modified>
</cp:coreProperties>
</file>